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Độc lập - Tự do - Hạnh phúc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SOC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AL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ST REPUBLIC 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F V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ETNAM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ndependence - Freedom - Happ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ness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_____________________</w:t>
      </w:r>
    </w:p>
    <w:p w:rsidR="00D806EB" w:rsidRDefault="00D806EB" w:rsidP="00D806EB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loai_7_name"/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GIẤY CHỨNG NHẬN ĐĂNG KÝ</w:t>
      </w:r>
      <w:bookmarkEnd w:id="1"/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CERTIFICATE OF REGISTRY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</w:t>
      </w:r>
      <w:r>
        <w:rPr>
          <w:rFonts w:ascii="Arial" w:hAnsi="Arial" w:cs="Arial"/>
          <w:color w:val="000000"/>
          <w:sz w:val="18"/>
          <w:szCs w:val="18"/>
          <w:lang w:val="vi-VN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  <w:lang w:val="vi-VN"/>
        </w:rPr>
        <w:t>).... Chứng nhận </w:t>
      </w:r>
      <w:r>
        <w:rPr>
          <w:rFonts w:ascii="Arial" w:hAnsi="Arial" w:cs="Arial"/>
          <w:color w:val="000000"/>
          <w:sz w:val="18"/>
          <w:szCs w:val="18"/>
        </w:rPr>
        <w:t>………</w:t>
      </w:r>
      <w:r>
        <w:rPr>
          <w:rFonts w:ascii="Arial" w:hAnsi="Arial" w:cs="Arial"/>
          <w:color w:val="000000"/>
          <w:sz w:val="18"/>
          <w:szCs w:val="18"/>
          <w:lang w:val="vi-VN"/>
        </w:rPr>
        <w:t>(2)</w:t>
      </w:r>
      <w:r>
        <w:rPr>
          <w:rFonts w:ascii="Arial" w:hAnsi="Arial" w:cs="Arial"/>
          <w:color w:val="000000"/>
          <w:sz w:val="18"/>
          <w:szCs w:val="18"/>
        </w:rPr>
        <w:t>…….. </w:t>
      </w:r>
      <w:r>
        <w:rPr>
          <w:rFonts w:ascii="Arial" w:hAnsi="Arial" w:cs="Arial"/>
          <w:color w:val="000000"/>
          <w:sz w:val="18"/>
          <w:szCs w:val="18"/>
          <w:lang w:val="vi-VN"/>
        </w:rPr>
        <w:t>có các thông số dưới đây đã được đăng ký vào 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  <w:lang w:val="vi-VN"/>
        </w:rPr>
        <w:t>ổ đăng ký tàu biển quốc gia Việt Nam:</w:t>
      </w:r>
      <w:r>
        <w:rPr>
          <w:rFonts w:ascii="Arial" w:hAnsi="Arial" w:cs="Arial"/>
          <w:color w:val="000000"/>
          <w:sz w:val="18"/>
          <w:szCs w:val="18"/>
          <w:lang w:val="vi-VN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………..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Hereby cert</w:t>
      </w:r>
      <w:r>
        <w:rPr>
          <w:rFonts w:ascii="Arial" w:hAnsi="Arial" w:cs="Arial"/>
          <w:i/>
          <w:iCs/>
          <w:color w:val="000000"/>
          <w:sz w:val="18"/>
          <w:szCs w:val="18"/>
        </w:rPr>
        <w:t>if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 tha</w:t>
      </w:r>
      <w:r>
        <w:rPr>
          <w:rFonts w:ascii="Arial" w:hAnsi="Arial" w:cs="Arial"/>
          <w:i/>
          <w:iCs/>
          <w:color w:val="000000"/>
          <w:sz w:val="18"/>
          <w:szCs w:val="18"/>
        </w:rPr>
        <w:t>t ………..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with the fo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ow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ng particulars has been registered into the Viet Nam nationa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ships regis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tr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ation book: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Tên </w:t>
      </w:r>
      <w:r>
        <w:rPr>
          <w:rFonts w:ascii="Arial" w:hAnsi="Arial" w:cs="Arial"/>
          <w:color w:val="000000"/>
          <w:sz w:val="18"/>
          <w:szCs w:val="18"/>
        </w:rPr>
        <w:t>…………………...</w:t>
      </w:r>
      <w:r>
        <w:rPr>
          <w:rFonts w:ascii="Arial" w:hAnsi="Arial" w:cs="Arial"/>
          <w:color w:val="000000"/>
          <w:sz w:val="18"/>
          <w:szCs w:val="18"/>
          <w:lang w:val="vi-VN"/>
        </w:rPr>
        <w:t>(3)</w:t>
      </w:r>
      <w:r>
        <w:rPr>
          <w:rFonts w:ascii="Arial" w:hAnsi="Arial" w:cs="Arial"/>
          <w:color w:val="000000"/>
          <w:sz w:val="18"/>
          <w:szCs w:val="18"/>
        </w:rPr>
        <w:t>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Trọng tải toàn phần: </w:t>
      </w:r>
      <w:r>
        <w:rPr>
          <w:rFonts w:ascii="Arial" w:hAnsi="Arial" w:cs="Arial"/>
          <w:color w:val="000000"/>
          <w:sz w:val="18"/>
          <w:szCs w:val="18"/>
        </w:rPr>
        <w:t>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Name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Dead weight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Hô hiệu/Số IMO: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Tổng dung tích: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Ca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sign/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MO number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Gross tonnage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Loại tàu: </w:t>
      </w:r>
      <w:r>
        <w:rPr>
          <w:rFonts w:ascii="Arial" w:hAnsi="Arial" w:cs="Arial"/>
          <w:color w:val="000000"/>
          <w:sz w:val="18"/>
          <w:szCs w:val="18"/>
        </w:rPr>
        <w:t>…………….</w:t>
      </w:r>
      <w:r>
        <w:rPr>
          <w:rFonts w:ascii="Arial" w:hAnsi="Arial" w:cs="Arial"/>
          <w:color w:val="000000"/>
          <w:sz w:val="18"/>
          <w:szCs w:val="18"/>
          <w:lang w:val="vi-VN"/>
        </w:rPr>
        <w:t>(4)</w:t>
      </w:r>
      <w:r>
        <w:rPr>
          <w:rFonts w:ascii="Arial" w:hAnsi="Arial" w:cs="Arial"/>
          <w:color w:val="000000"/>
          <w:sz w:val="18"/>
          <w:szCs w:val="18"/>
        </w:rPr>
        <w:t>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Dung tích thực dụng:.................................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Type of ship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Net tonnage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Chiều dài lớn nhất: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Năm đóng: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Length over all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Year o</w:t>
      </w:r>
      <w:r>
        <w:rPr>
          <w:rFonts w:ascii="Arial" w:hAnsi="Arial" w:cs="Arial"/>
          <w:i/>
          <w:iCs/>
          <w:color w:val="000000"/>
          <w:sz w:val="18"/>
          <w:szCs w:val="18"/>
        </w:rPr>
        <w:t>f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bu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d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ng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Chiều rộng: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Nơi đóng: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Breadth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ace of bu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lding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Mớn nước: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Nơi đăng ký: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Draft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ace of regis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tr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Tổng công suất máy chính: </w:t>
      </w:r>
      <w:r>
        <w:rPr>
          <w:rFonts w:ascii="Arial" w:hAnsi="Arial" w:cs="Arial"/>
          <w:color w:val="000000"/>
          <w:sz w:val="18"/>
          <w:szCs w:val="18"/>
        </w:rPr>
        <w:t>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Tổ chức đăng kiểm: </w:t>
      </w:r>
      <w:r>
        <w:rPr>
          <w:rFonts w:ascii="Arial" w:hAnsi="Arial" w:cs="Arial"/>
          <w:color w:val="000000"/>
          <w:sz w:val="18"/>
          <w:szCs w:val="18"/>
        </w:rPr>
        <w:t>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M.E. power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ass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ifi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cation Agency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NỘI D</w:t>
      </w:r>
      <w:r>
        <w:rPr>
          <w:rFonts w:ascii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NG ĐĂNG KÝ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CONTENT OF REG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STRATION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. 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ĐĂNG KÝ MANG CỜ QUỐC TỊCH VI</w:t>
      </w:r>
      <w:r>
        <w:rPr>
          <w:rFonts w:ascii="Arial" w:hAnsi="Arial" w:cs="Arial"/>
          <w:b/>
          <w:bCs/>
          <w:color w:val="000000"/>
          <w:sz w:val="18"/>
          <w:szCs w:val="18"/>
        </w:rPr>
        <w:t>Ệ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T NAM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(Registration for being Vie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amese flagged ship)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 </w:t>
      </w:r>
      <w:r>
        <w:rPr>
          <w:rFonts w:ascii="Arial" w:hAnsi="Arial" w:cs="Arial"/>
          <w:color w:val="000000"/>
          <w:sz w:val="18"/>
          <w:szCs w:val="18"/>
          <w:lang w:val="vi-VN"/>
        </w:rPr>
        <w:t>(2) &amp; (</w:t>
      </w:r>
      <w:proofErr w:type="gramStart"/>
      <w:r>
        <w:rPr>
          <w:rFonts w:ascii="Arial" w:hAnsi="Arial" w:cs="Arial"/>
          <w:color w:val="000000"/>
          <w:sz w:val="18"/>
          <w:szCs w:val="18"/>
          <w:lang w:val="vi-VN"/>
        </w:rPr>
        <w:t>3)</w:t>
      </w:r>
      <w:r>
        <w:rPr>
          <w:rFonts w:ascii="Arial" w:hAnsi="Arial" w:cs="Arial"/>
          <w:color w:val="000000"/>
          <w:sz w:val="18"/>
          <w:szCs w:val="18"/>
        </w:rPr>
        <w:t>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…….. </w:t>
      </w:r>
      <w:r>
        <w:rPr>
          <w:rFonts w:ascii="Arial" w:hAnsi="Arial" w:cs="Arial"/>
          <w:color w:val="000000"/>
          <w:sz w:val="18"/>
          <w:szCs w:val="18"/>
          <w:lang w:val="vi-VN"/>
        </w:rPr>
        <w:t>được phép mang cờ quốc tịch Việt Nam từ ngày </w:t>
      </w:r>
      <w:r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  <w:lang w:val="vi-VN"/>
        </w:rPr>
        <w:t>.tháng .. .năm ...</w:t>
      </w:r>
      <w:r>
        <w:rPr>
          <w:rFonts w:ascii="Arial" w:hAnsi="Arial" w:cs="Arial"/>
          <w:color w:val="000000"/>
          <w:sz w:val="18"/>
          <w:szCs w:val="18"/>
          <w:lang w:val="vi-VN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is s</w:t>
      </w:r>
      <w:r>
        <w:rPr>
          <w:rFonts w:ascii="Arial" w:hAnsi="Arial" w:cs="Arial"/>
          <w:i/>
          <w:iCs/>
          <w:color w:val="000000"/>
          <w:sz w:val="18"/>
          <w:szCs w:val="18"/>
        </w:rPr>
        <w:t>ail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ing under Vietnamese flag from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B. ĐĂNG KÝ Q</w:t>
      </w:r>
      <w:r>
        <w:rPr>
          <w:rFonts w:ascii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>Ề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N SỞ HỮU</w:t>
      </w:r>
      <w:r>
        <w:rPr>
          <w:rFonts w:ascii="Arial" w:hAnsi="Arial" w:cs="Arial"/>
          <w:color w:val="000000"/>
          <w:sz w:val="18"/>
          <w:szCs w:val="18"/>
          <w:lang w:val="vi-VN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(Reg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stra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ion for ownersh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p)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 </w:t>
      </w:r>
      <w:r>
        <w:rPr>
          <w:rFonts w:ascii="Arial" w:hAnsi="Arial" w:cs="Arial"/>
          <w:color w:val="000000"/>
          <w:sz w:val="18"/>
          <w:szCs w:val="18"/>
          <w:lang w:val="vi-VN"/>
        </w:rPr>
        <w:t>(2) &amp; (</w:t>
      </w:r>
      <w:proofErr w:type="gramStart"/>
      <w:r>
        <w:rPr>
          <w:rFonts w:ascii="Arial" w:hAnsi="Arial" w:cs="Arial"/>
          <w:color w:val="000000"/>
          <w:sz w:val="18"/>
          <w:szCs w:val="18"/>
          <w:lang w:val="vi-VN"/>
        </w:rPr>
        <w:t>3)</w:t>
      </w:r>
      <w:r>
        <w:rPr>
          <w:rFonts w:ascii="Arial" w:hAnsi="Arial" w:cs="Arial"/>
          <w:color w:val="000000"/>
          <w:sz w:val="18"/>
          <w:szCs w:val="18"/>
        </w:rPr>
        <w:t>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…….. </w:t>
      </w:r>
      <w:r>
        <w:rPr>
          <w:rFonts w:ascii="Arial" w:hAnsi="Arial" w:cs="Arial"/>
          <w:color w:val="000000"/>
          <w:sz w:val="18"/>
          <w:szCs w:val="18"/>
          <w:lang w:val="vi-VN"/>
        </w:rPr>
        <w:t>thuộc sở hữu của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(tên, địa chỉ, tỉ lệ sở hữu)</w:t>
      </w:r>
      <w:r>
        <w:rPr>
          <w:rFonts w:ascii="Arial" w:hAnsi="Arial" w:cs="Arial"/>
          <w:color w:val="000000"/>
          <w:sz w:val="18"/>
          <w:szCs w:val="18"/>
          <w:lang w:val="vi-VN"/>
        </w:rPr>
        <w:t>: </w:t>
      </w:r>
      <w:r>
        <w:rPr>
          <w:rFonts w:ascii="Arial" w:hAnsi="Arial" w:cs="Arial"/>
          <w:color w:val="000000"/>
          <w:sz w:val="18"/>
          <w:szCs w:val="18"/>
        </w:rPr>
        <w:t>……………………..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…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 owed </w:t>
      </w:r>
      <w:r>
        <w:rPr>
          <w:rFonts w:ascii="Arial" w:hAnsi="Arial" w:cs="Arial"/>
          <w:i/>
          <w:iCs/>
          <w:color w:val="000000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 the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vi-VN"/>
        </w:rPr>
        <w:t>owner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(name, address, ratio of ownership)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S</w:t>
      </w:r>
      <w:r>
        <w:rPr>
          <w:rFonts w:ascii="Arial" w:hAnsi="Arial" w:cs="Arial"/>
          <w:color w:val="000000"/>
          <w:sz w:val="18"/>
          <w:szCs w:val="18"/>
        </w:rPr>
        <w:t>ố</w:t>
      </w:r>
      <w:r>
        <w:rPr>
          <w:rFonts w:ascii="Arial" w:hAnsi="Arial" w:cs="Arial"/>
          <w:color w:val="000000"/>
          <w:sz w:val="18"/>
          <w:szCs w:val="18"/>
          <w:lang w:val="vi-VN"/>
        </w:rPr>
        <w:t> đăng ký: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       C</w:t>
      </w:r>
      <w:r>
        <w:rPr>
          <w:rFonts w:ascii="Arial" w:hAnsi="Arial" w:cs="Arial"/>
          <w:color w:val="000000"/>
          <w:sz w:val="18"/>
          <w:szCs w:val="18"/>
          <w:lang w:val="vi-VN"/>
        </w:rPr>
        <w:t>ấp tại </w:t>
      </w:r>
      <w:r>
        <w:rPr>
          <w:rFonts w:ascii="Arial" w:hAnsi="Arial" w:cs="Arial"/>
          <w:color w:val="000000"/>
          <w:sz w:val="18"/>
          <w:szCs w:val="18"/>
        </w:rPr>
        <w:t>.......... </w:t>
      </w:r>
      <w:r>
        <w:rPr>
          <w:rFonts w:ascii="Arial" w:hAnsi="Arial" w:cs="Arial"/>
          <w:color w:val="000000"/>
          <w:sz w:val="18"/>
          <w:szCs w:val="18"/>
          <w:lang w:val="vi-VN"/>
        </w:rPr>
        <w:t>, ngày …</w:t>
      </w:r>
      <w:r>
        <w:rPr>
          <w:rFonts w:ascii="Arial" w:hAnsi="Arial" w:cs="Arial"/>
          <w:color w:val="000000"/>
          <w:sz w:val="18"/>
          <w:szCs w:val="18"/>
        </w:rPr>
        <w:t>..</w:t>
      </w:r>
      <w:r>
        <w:rPr>
          <w:rFonts w:ascii="Arial" w:hAnsi="Arial" w:cs="Arial"/>
          <w:color w:val="000000"/>
          <w:sz w:val="18"/>
          <w:szCs w:val="18"/>
          <w:lang w:val="vi-VN"/>
        </w:rPr>
        <w:t>. tháng …</w:t>
      </w:r>
      <w:r>
        <w:rPr>
          <w:rFonts w:ascii="Arial" w:hAnsi="Arial" w:cs="Arial"/>
          <w:color w:val="000000"/>
          <w:sz w:val="18"/>
          <w:szCs w:val="18"/>
        </w:rPr>
        <w:t>..</w:t>
      </w:r>
      <w:r>
        <w:rPr>
          <w:rFonts w:ascii="Arial" w:hAnsi="Arial" w:cs="Arial"/>
          <w:color w:val="000000"/>
          <w:sz w:val="18"/>
          <w:szCs w:val="18"/>
          <w:lang w:val="vi-VN"/>
        </w:rPr>
        <w:t>. năm </w:t>
      </w:r>
      <w:r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  <w:lang w:val="vi-VN"/>
        </w:rPr>
        <w:t>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Number of registrat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on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 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Issued at </w:t>
      </w:r>
      <w:r>
        <w:rPr>
          <w:rFonts w:ascii="Arial" w:hAnsi="Arial" w:cs="Arial"/>
          <w:i/>
          <w:iCs/>
          <w:color w:val="000000"/>
          <w:sz w:val="18"/>
          <w:szCs w:val="18"/>
        </w:rPr>
        <w:t>………………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, on </w:t>
      </w:r>
      <w:r>
        <w:rPr>
          <w:rFonts w:ascii="Arial" w:hAnsi="Arial" w:cs="Arial"/>
          <w:i/>
          <w:iCs/>
          <w:color w:val="000000"/>
          <w:sz w:val="18"/>
          <w:szCs w:val="18"/>
        </w:rPr>
        <w:t>............................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Ngày đăng ký: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Tên, chữ ký người có thẩm quyền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Date of registration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Fu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name, signature of d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ul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 authorized official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vi-VN"/>
        </w:rPr>
        <w:t>Gh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vi-VN"/>
        </w:rPr>
        <w:t> chú (No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vi-VN"/>
        </w:rPr>
        <w:t>e):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880"/>
      </w:tblGrid>
      <w:tr w:rsidR="00D806EB" w:rsidTr="00D806EB">
        <w:trPr>
          <w:tblCellSpacing w:w="0" w:type="dxa"/>
        </w:trPr>
        <w:tc>
          <w:tcPr>
            <w:tcW w:w="2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EB" w:rsidRDefault="00D806EB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) Tên cơ quan đăng ký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The ship Registration off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ce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EB" w:rsidRDefault="00D806EB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(2)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Loại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phương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tiện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đăng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Tàu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biển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tàu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biển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tàu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ngầm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tàu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lặn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kho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chứa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nổi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giàn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động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Type of transport faci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lity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 registration/regis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y (ship, pub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ic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ervice ship, submarine, submarsib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e, 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oating pr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duction storage and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ff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oading; mobile offshore drilling unit</w:t>
            </w:r>
          </w:p>
        </w:tc>
      </w:tr>
      <w:tr w:rsidR="00D806EB" w:rsidTr="00D806EB">
        <w:trPr>
          <w:tblCellSpacing w:w="0" w:type="dxa"/>
        </w:trPr>
        <w:tc>
          <w:tcPr>
            <w:tcW w:w="2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EB" w:rsidRDefault="00D806EB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(3) Tên phương tiện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Name of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ranspor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 f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aci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ity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EB" w:rsidRDefault="00D806EB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(4) Loại tàu bi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ể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n (trong 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 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ợ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p đăng ký tàu biển)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Type of ship (in case of 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p registration/registry)</w:t>
            </w:r>
          </w:p>
        </w:tc>
      </w:tr>
    </w:tbl>
    <w:p w:rsidR="0048076C" w:rsidRDefault="0048076C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980FAF" w:rsidRDefault="00980FAF" w:rsidP="00980FAF"/>
    <w:p w:rsidR="00980FAF" w:rsidRDefault="00980FAF" w:rsidP="00980FAF"/>
    <w:p w:rsidR="00980FAF" w:rsidRDefault="00980FAF" w:rsidP="00980FAF"/>
    <w:p w:rsidR="00980FAF" w:rsidRDefault="00980FAF" w:rsidP="00980FAF">
      <w:pPr>
        <w:rPr>
          <w:sz w:val="28"/>
          <w:szCs w:val="28"/>
        </w:rPr>
      </w:pPr>
    </w:p>
    <w:p w:rsidR="00980FAF" w:rsidRDefault="00980FAF" w:rsidP="00980FAF"/>
    <w:p w:rsidR="0050226C" w:rsidRDefault="0050226C"/>
    <w:sectPr w:rsidR="0050226C" w:rsidSect="000F3CE0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073"/>
    <w:multiLevelType w:val="hybridMultilevel"/>
    <w:tmpl w:val="3210E27C"/>
    <w:lvl w:ilvl="0" w:tplc="BF883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B33C11"/>
    <w:multiLevelType w:val="hybridMultilevel"/>
    <w:tmpl w:val="01AEAE46"/>
    <w:lvl w:ilvl="0" w:tplc="E2A681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4E5958"/>
    <w:multiLevelType w:val="hybridMultilevel"/>
    <w:tmpl w:val="15C0BA2C"/>
    <w:lvl w:ilvl="0" w:tplc="CEB0BC4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C00334"/>
    <w:multiLevelType w:val="hybridMultilevel"/>
    <w:tmpl w:val="706C5AD2"/>
    <w:lvl w:ilvl="0" w:tplc="4DB6C9E8">
      <w:start w:val="1"/>
      <w:numFmt w:val="upperRoman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 w15:restartNumberingAfterBreak="0">
    <w:nsid w:val="203A7DA4"/>
    <w:multiLevelType w:val="hybridMultilevel"/>
    <w:tmpl w:val="166465B0"/>
    <w:lvl w:ilvl="0" w:tplc="78DE58AC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 w15:restartNumberingAfterBreak="0">
    <w:nsid w:val="21BD06B7"/>
    <w:multiLevelType w:val="hybridMultilevel"/>
    <w:tmpl w:val="7952B876"/>
    <w:lvl w:ilvl="0" w:tplc="7A4AFC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C5093"/>
    <w:multiLevelType w:val="hybridMultilevel"/>
    <w:tmpl w:val="052CBAA4"/>
    <w:lvl w:ilvl="0" w:tplc="90A81F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E53C9B"/>
    <w:multiLevelType w:val="hybridMultilevel"/>
    <w:tmpl w:val="39FE2CCA"/>
    <w:lvl w:ilvl="0" w:tplc="0346D7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8542CE"/>
    <w:multiLevelType w:val="hybridMultilevel"/>
    <w:tmpl w:val="B87E4D12"/>
    <w:lvl w:ilvl="0" w:tplc="ABC2B824">
      <w:start w:val="1"/>
      <w:numFmt w:val="upperRoman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9" w15:restartNumberingAfterBreak="0">
    <w:nsid w:val="4A696A37"/>
    <w:multiLevelType w:val="hybridMultilevel"/>
    <w:tmpl w:val="5CF208B6"/>
    <w:lvl w:ilvl="0" w:tplc="9BFA4AC8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4AAB51D1"/>
    <w:multiLevelType w:val="hybridMultilevel"/>
    <w:tmpl w:val="A3C8DB20"/>
    <w:lvl w:ilvl="0" w:tplc="81CE397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F12201"/>
    <w:multiLevelType w:val="hybridMultilevel"/>
    <w:tmpl w:val="E62A9E22"/>
    <w:lvl w:ilvl="0" w:tplc="13D08034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 w15:restartNumberingAfterBreak="0">
    <w:nsid w:val="60642C7C"/>
    <w:multiLevelType w:val="hybridMultilevel"/>
    <w:tmpl w:val="DBE802D2"/>
    <w:lvl w:ilvl="0" w:tplc="FAE841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7741FD"/>
    <w:multiLevelType w:val="hybridMultilevel"/>
    <w:tmpl w:val="1FE2971E"/>
    <w:lvl w:ilvl="0" w:tplc="A308D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DD43592"/>
    <w:multiLevelType w:val="hybridMultilevel"/>
    <w:tmpl w:val="D37824B2"/>
    <w:lvl w:ilvl="0" w:tplc="9D983BF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 w15:restartNumberingAfterBreak="0">
    <w:nsid w:val="6F4C0FF4"/>
    <w:multiLevelType w:val="hybridMultilevel"/>
    <w:tmpl w:val="E528C712"/>
    <w:lvl w:ilvl="0" w:tplc="20965EF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 w15:restartNumberingAfterBreak="0">
    <w:nsid w:val="74965F03"/>
    <w:multiLevelType w:val="hybridMultilevel"/>
    <w:tmpl w:val="B9568D3C"/>
    <w:lvl w:ilvl="0" w:tplc="E36655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AF"/>
    <w:rsid w:val="00000B8B"/>
    <w:rsid w:val="00005DE4"/>
    <w:rsid w:val="00011F15"/>
    <w:rsid w:val="000148B2"/>
    <w:rsid w:val="000201F0"/>
    <w:rsid w:val="00031A8A"/>
    <w:rsid w:val="00041D40"/>
    <w:rsid w:val="000446FF"/>
    <w:rsid w:val="00083590"/>
    <w:rsid w:val="00086669"/>
    <w:rsid w:val="00087FBE"/>
    <w:rsid w:val="000945FB"/>
    <w:rsid w:val="000A1A6E"/>
    <w:rsid w:val="000D4006"/>
    <w:rsid w:val="000D4378"/>
    <w:rsid w:val="000E5168"/>
    <w:rsid w:val="000F34D9"/>
    <w:rsid w:val="000F3CE0"/>
    <w:rsid w:val="000F6283"/>
    <w:rsid w:val="00104011"/>
    <w:rsid w:val="001140A3"/>
    <w:rsid w:val="001167DC"/>
    <w:rsid w:val="001213F2"/>
    <w:rsid w:val="001370E1"/>
    <w:rsid w:val="001504B3"/>
    <w:rsid w:val="001549D0"/>
    <w:rsid w:val="00173AC8"/>
    <w:rsid w:val="00190FC9"/>
    <w:rsid w:val="0019107F"/>
    <w:rsid w:val="001C04EC"/>
    <w:rsid w:val="001C4C74"/>
    <w:rsid w:val="00200029"/>
    <w:rsid w:val="0020306A"/>
    <w:rsid w:val="002107D4"/>
    <w:rsid w:val="002110C5"/>
    <w:rsid w:val="00226304"/>
    <w:rsid w:val="002467B9"/>
    <w:rsid w:val="002846EA"/>
    <w:rsid w:val="002865D1"/>
    <w:rsid w:val="002946CD"/>
    <w:rsid w:val="00296466"/>
    <w:rsid w:val="002A5415"/>
    <w:rsid w:val="002A7F75"/>
    <w:rsid w:val="002B2200"/>
    <w:rsid w:val="002B6F1A"/>
    <w:rsid w:val="0030067C"/>
    <w:rsid w:val="003017C0"/>
    <w:rsid w:val="003032DD"/>
    <w:rsid w:val="00304FDD"/>
    <w:rsid w:val="00311956"/>
    <w:rsid w:val="00322D85"/>
    <w:rsid w:val="003319D1"/>
    <w:rsid w:val="00337A02"/>
    <w:rsid w:val="00343EB5"/>
    <w:rsid w:val="00346048"/>
    <w:rsid w:val="00351D31"/>
    <w:rsid w:val="003533DE"/>
    <w:rsid w:val="003534BD"/>
    <w:rsid w:val="00356353"/>
    <w:rsid w:val="00360098"/>
    <w:rsid w:val="003615EA"/>
    <w:rsid w:val="0038421B"/>
    <w:rsid w:val="00385698"/>
    <w:rsid w:val="0039007F"/>
    <w:rsid w:val="003A02F1"/>
    <w:rsid w:val="003B5E18"/>
    <w:rsid w:val="003B6516"/>
    <w:rsid w:val="003C0858"/>
    <w:rsid w:val="003C27E2"/>
    <w:rsid w:val="003C2C2D"/>
    <w:rsid w:val="003C79B6"/>
    <w:rsid w:val="004060B4"/>
    <w:rsid w:val="004425E3"/>
    <w:rsid w:val="00444905"/>
    <w:rsid w:val="00463B74"/>
    <w:rsid w:val="00476F19"/>
    <w:rsid w:val="0048076C"/>
    <w:rsid w:val="004A77E8"/>
    <w:rsid w:val="004B2E8C"/>
    <w:rsid w:val="004B40AB"/>
    <w:rsid w:val="004C7475"/>
    <w:rsid w:val="004D1050"/>
    <w:rsid w:val="0050226C"/>
    <w:rsid w:val="00522BD7"/>
    <w:rsid w:val="005353C6"/>
    <w:rsid w:val="00567852"/>
    <w:rsid w:val="00571430"/>
    <w:rsid w:val="00573C32"/>
    <w:rsid w:val="005B2A3E"/>
    <w:rsid w:val="005B38B7"/>
    <w:rsid w:val="005C37AE"/>
    <w:rsid w:val="005D585B"/>
    <w:rsid w:val="005F1789"/>
    <w:rsid w:val="006012EF"/>
    <w:rsid w:val="00604085"/>
    <w:rsid w:val="00614DAE"/>
    <w:rsid w:val="0062187C"/>
    <w:rsid w:val="00624068"/>
    <w:rsid w:val="0062492D"/>
    <w:rsid w:val="006341D1"/>
    <w:rsid w:val="00672157"/>
    <w:rsid w:val="0069349A"/>
    <w:rsid w:val="006A2EE9"/>
    <w:rsid w:val="006A7CA3"/>
    <w:rsid w:val="006D11AC"/>
    <w:rsid w:val="006E16B1"/>
    <w:rsid w:val="006E518F"/>
    <w:rsid w:val="007125C0"/>
    <w:rsid w:val="00716E80"/>
    <w:rsid w:val="00763A3A"/>
    <w:rsid w:val="00774777"/>
    <w:rsid w:val="007767A1"/>
    <w:rsid w:val="00785EE5"/>
    <w:rsid w:val="007863CE"/>
    <w:rsid w:val="00787633"/>
    <w:rsid w:val="00796D4E"/>
    <w:rsid w:val="007A7AD1"/>
    <w:rsid w:val="007B5A04"/>
    <w:rsid w:val="007B7119"/>
    <w:rsid w:val="007B7422"/>
    <w:rsid w:val="007C2AD1"/>
    <w:rsid w:val="007C66CC"/>
    <w:rsid w:val="007C7370"/>
    <w:rsid w:val="007E1361"/>
    <w:rsid w:val="007E2D5B"/>
    <w:rsid w:val="007F7863"/>
    <w:rsid w:val="00817BBC"/>
    <w:rsid w:val="00833AC6"/>
    <w:rsid w:val="00834E2F"/>
    <w:rsid w:val="00835221"/>
    <w:rsid w:val="0084545B"/>
    <w:rsid w:val="0086046F"/>
    <w:rsid w:val="008706F2"/>
    <w:rsid w:val="0088255F"/>
    <w:rsid w:val="0088504E"/>
    <w:rsid w:val="00885F10"/>
    <w:rsid w:val="008A25D6"/>
    <w:rsid w:val="008B303E"/>
    <w:rsid w:val="008C44E4"/>
    <w:rsid w:val="008C6A86"/>
    <w:rsid w:val="008F130A"/>
    <w:rsid w:val="0090424A"/>
    <w:rsid w:val="009148AC"/>
    <w:rsid w:val="009428BD"/>
    <w:rsid w:val="00942DB5"/>
    <w:rsid w:val="00951E95"/>
    <w:rsid w:val="00980FAF"/>
    <w:rsid w:val="00982FCE"/>
    <w:rsid w:val="00990308"/>
    <w:rsid w:val="00995E52"/>
    <w:rsid w:val="00996497"/>
    <w:rsid w:val="009976EE"/>
    <w:rsid w:val="009B50E1"/>
    <w:rsid w:val="009B53DF"/>
    <w:rsid w:val="009C7000"/>
    <w:rsid w:val="009D1A56"/>
    <w:rsid w:val="009D1C8D"/>
    <w:rsid w:val="009E0526"/>
    <w:rsid w:val="009F253B"/>
    <w:rsid w:val="009F2F3D"/>
    <w:rsid w:val="00A10595"/>
    <w:rsid w:val="00A30632"/>
    <w:rsid w:val="00A36F79"/>
    <w:rsid w:val="00A42E0E"/>
    <w:rsid w:val="00A45F75"/>
    <w:rsid w:val="00A52774"/>
    <w:rsid w:val="00A70245"/>
    <w:rsid w:val="00A722D4"/>
    <w:rsid w:val="00A738E6"/>
    <w:rsid w:val="00A7788B"/>
    <w:rsid w:val="00A8100A"/>
    <w:rsid w:val="00A95467"/>
    <w:rsid w:val="00AB560A"/>
    <w:rsid w:val="00AB6ED8"/>
    <w:rsid w:val="00AC7CC8"/>
    <w:rsid w:val="00AD048D"/>
    <w:rsid w:val="00AD5592"/>
    <w:rsid w:val="00AF73EF"/>
    <w:rsid w:val="00B06F85"/>
    <w:rsid w:val="00B116CB"/>
    <w:rsid w:val="00B14EC7"/>
    <w:rsid w:val="00B25C23"/>
    <w:rsid w:val="00B2672D"/>
    <w:rsid w:val="00B27C81"/>
    <w:rsid w:val="00B366C1"/>
    <w:rsid w:val="00B871DB"/>
    <w:rsid w:val="00B94ADE"/>
    <w:rsid w:val="00BB16D7"/>
    <w:rsid w:val="00BB6174"/>
    <w:rsid w:val="00BB7F3E"/>
    <w:rsid w:val="00BC09C7"/>
    <w:rsid w:val="00BF7E92"/>
    <w:rsid w:val="00C004AF"/>
    <w:rsid w:val="00C1153B"/>
    <w:rsid w:val="00C15C1D"/>
    <w:rsid w:val="00C45C9A"/>
    <w:rsid w:val="00C7078F"/>
    <w:rsid w:val="00C81339"/>
    <w:rsid w:val="00C84E00"/>
    <w:rsid w:val="00C86536"/>
    <w:rsid w:val="00C90153"/>
    <w:rsid w:val="00C9508B"/>
    <w:rsid w:val="00C96A04"/>
    <w:rsid w:val="00CA1778"/>
    <w:rsid w:val="00CB2874"/>
    <w:rsid w:val="00CD03A2"/>
    <w:rsid w:val="00CE6604"/>
    <w:rsid w:val="00CF474A"/>
    <w:rsid w:val="00CF658E"/>
    <w:rsid w:val="00D22FBA"/>
    <w:rsid w:val="00D252AC"/>
    <w:rsid w:val="00D36728"/>
    <w:rsid w:val="00D425D8"/>
    <w:rsid w:val="00D516E6"/>
    <w:rsid w:val="00D73226"/>
    <w:rsid w:val="00D74F22"/>
    <w:rsid w:val="00D75E75"/>
    <w:rsid w:val="00D806EB"/>
    <w:rsid w:val="00DA1738"/>
    <w:rsid w:val="00DB1D4F"/>
    <w:rsid w:val="00DB3FEC"/>
    <w:rsid w:val="00DB6E54"/>
    <w:rsid w:val="00DD3CF1"/>
    <w:rsid w:val="00DD7DAB"/>
    <w:rsid w:val="00DE0AF0"/>
    <w:rsid w:val="00DE1EA4"/>
    <w:rsid w:val="00DF0356"/>
    <w:rsid w:val="00DF147C"/>
    <w:rsid w:val="00DF1CC5"/>
    <w:rsid w:val="00E01EB5"/>
    <w:rsid w:val="00E02A6D"/>
    <w:rsid w:val="00E1118A"/>
    <w:rsid w:val="00E25A43"/>
    <w:rsid w:val="00E310CE"/>
    <w:rsid w:val="00E330B8"/>
    <w:rsid w:val="00E340EE"/>
    <w:rsid w:val="00E41D91"/>
    <w:rsid w:val="00E543D0"/>
    <w:rsid w:val="00E6688D"/>
    <w:rsid w:val="00E7503F"/>
    <w:rsid w:val="00EA4B1F"/>
    <w:rsid w:val="00EB3C3E"/>
    <w:rsid w:val="00EB3FE7"/>
    <w:rsid w:val="00EC521F"/>
    <w:rsid w:val="00EC5648"/>
    <w:rsid w:val="00ED61AE"/>
    <w:rsid w:val="00ED6692"/>
    <w:rsid w:val="00ED7A6C"/>
    <w:rsid w:val="00EE1B8F"/>
    <w:rsid w:val="00EF1AD3"/>
    <w:rsid w:val="00F0622C"/>
    <w:rsid w:val="00F16A03"/>
    <w:rsid w:val="00F24CA7"/>
    <w:rsid w:val="00F27B03"/>
    <w:rsid w:val="00F367EE"/>
    <w:rsid w:val="00F424DF"/>
    <w:rsid w:val="00F92181"/>
    <w:rsid w:val="00F92DA3"/>
    <w:rsid w:val="00FC79EE"/>
    <w:rsid w:val="00FD0E70"/>
    <w:rsid w:val="00FE1B30"/>
    <w:rsid w:val="00FE585F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14709-AEE2-4D31-9BD0-9268406C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0002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011F15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011F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A722D4"/>
    <w:pPr>
      <w:spacing w:line="360" w:lineRule="auto"/>
    </w:pPr>
    <w:rPr>
      <w:sz w:val="28"/>
      <w:szCs w:val="28"/>
    </w:rPr>
  </w:style>
  <w:style w:type="paragraph" w:customStyle="1" w:styleId="1CharCharCharChar">
    <w:name w:val="1 Char Char Char Char"/>
    <w:basedOn w:val="DocumentMap"/>
    <w:autoRedefine/>
    <w:rsid w:val="00FE1B30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character" w:styleId="Emphasis">
    <w:name w:val="Emphasis"/>
    <w:uiPriority w:val="20"/>
    <w:qFormat/>
    <w:rsid w:val="00B2672D"/>
    <w:rPr>
      <w:i/>
      <w:iCs/>
    </w:rPr>
  </w:style>
  <w:style w:type="character" w:styleId="Hyperlink">
    <w:name w:val="Hyperlink"/>
    <w:rsid w:val="000F62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0A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</vt:lpstr>
    </vt:vector>
  </TitlesOfParts>
  <Company/>
  <LinksUpToDate>false</LinksUpToDate>
  <CharactersWithSpaces>3286</CharactersWithSpaces>
  <SharedDoc>false</SharedDoc>
  <HLinks>
    <vt:vector size="6" baseType="variant">
      <vt:variant>
        <vt:i4>6094906</vt:i4>
      </vt:variant>
      <vt:variant>
        <vt:i4>0</vt:i4>
      </vt:variant>
      <vt:variant>
        <vt:i4>0</vt:i4>
      </vt:variant>
      <vt:variant>
        <vt:i4>5</vt:i4>
      </vt:variant>
      <vt:variant>
        <vt:lpwstr>mailto:nhanct@mt.gov.vn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creator>CHU THI NHAN</dc:creator>
  <cp:lastModifiedBy>Ms Nhan</cp:lastModifiedBy>
  <cp:revision>2</cp:revision>
  <cp:lastPrinted>2022-03-17T03:43:00Z</cp:lastPrinted>
  <dcterms:created xsi:type="dcterms:W3CDTF">2022-07-08T07:47:00Z</dcterms:created>
  <dcterms:modified xsi:type="dcterms:W3CDTF">2022-07-08T07:47:00Z</dcterms:modified>
</cp:coreProperties>
</file>